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08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"/>
        <w:gridCol w:w="1585"/>
        <w:gridCol w:w="664"/>
        <w:gridCol w:w="676"/>
        <w:gridCol w:w="787"/>
        <w:gridCol w:w="1333"/>
        <w:gridCol w:w="451"/>
        <w:gridCol w:w="703"/>
        <w:gridCol w:w="741"/>
        <w:gridCol w:w="535"/>
        <w:gridCol w:w="695"/>
        <w:gridCol w:w="731"/>
        <w:gridCol w:w="760"/>
        <w:gridCol w:w="441"/>
        <w:gridCol w:w="447"/>
      </w:tblGrid>
      <w:tr>
        <w:trPr>
          <w:trHeight w:val="644" w:hRule="atLeast"/>
        </w:trPr>
        <w:tc>
          <w:tcPr>
            <w:tcW w:w="10828" w:type="dxa"/>
            <w:vAlign w:val="top"/>
            <w:gridSpan w:val="1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9"/>
              <w:spacing w:before="24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碧</w:t>
            </w: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岭街道沙湖整村统筹土地整备市政项目留用地权属、搬迁补偿和建筑物现状情况一览表</w:t>
            </w:r>
          </w:p>
        </w:tc>
      </w:tr>
      <w:tr>
        <w:trPr>
          <w:trHeight w:val="497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99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序</w:t>
            </w:r>
          </w:p>
          <w:p>
            <w:pPr>
              <w:ind w:left="77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合同编号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测绘编号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位置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权利人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身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份信息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0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房屋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性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质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建筑面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积</w:t>
            </w:r>
          </w:p>
          <w:p>
            <w:pPr>
              <w:ind w:left="160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(㎡)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择安置</w:t>
            </w:r>
          </w:p>
          <w:p>
            <w:pPr>
              <w:ind w:left="118"/>
              <w:spacing w:before="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回迁面</w:t>
            </w:r>
            <w:r>
              <w:rPr>
                <w:rFonts w:ascii="SimSun" w:hAnsi="SimSun" w:eastAsia="SimSun" w:cs="SimSun"/>
                <w:sz w:val="13"/>
                <w:szCs w:val="13"/>
              </w:rPr>
              <w:t>积</w:t>
            </w:r>
          </w:p>
          <w:p>
            <w:pPr>
              <w:ind w:left="179"/>
              <w:spacing w:before="6" w:line="20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52" w:hanging="123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回迁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基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底面积</w:t>
            </w:r>
          </w:p>
          <w:p>
            <w:pPr>
              <w:ind w:left="158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 w:right="13" w:hanging="137"/>
              <w:spacing w:before="17" w:line="227" w:lineRule="auto"/>
              <w:tabs>
                <w:tab w:val="left" w:leader="empty" w:pos="243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择货币补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偿面积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</w:rPr>
              <w:tab/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㎡)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94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其它补偿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情况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 w:right="70"/>
              <w:spacing w:before="9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筑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状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注</w:t>
            </w:r>
          </w:p>
        </w:tc>
      </w:tr>
      <w:tr>
        <w:trPr>
          <w:trHeight w:val="252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沙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湖</w:t>
            </w:r>
            <w:r>
              <w:rPr>
                <w:rFonts w:ascii="SimSun" w:hAnsi="SimSun" w:eastAsia="SimSun" w:cs="SimSun"/>
                <w:sz w:val="13"/>
                <w:szCs w:val="13"/>
              </w:rPr>
              <w:t>PSH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HL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200号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HL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200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8"/>
              <w:spacing w:before="231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坪山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河</w:t>
            </w:r>
          </w:p>
          <w:p>
            <w:pPr>
              <w:ind w:left="205" w:right="126" w:hanging="60"/>
              <w:spacing w:before="7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3"/>
              </w:rPr>
              <w:t>(新屋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61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水良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61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321********6615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8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61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.3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8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31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伟强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2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伟忠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321********6611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2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4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2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17" w:right="39" w:hanging="163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字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0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2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张洁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803********2968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无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7.4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14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42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171.27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张康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803********3439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3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张洁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803********2968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3"/>
              <w:spacing w:before="27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79.53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张康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803********3439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3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89" w:right="39" w:hanging="535"/>
              <w:spacing w:before="43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429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詹峰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301********1336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45.32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139.57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86.9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黄棉玲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301********2349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郑庆莲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301********1122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张宏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潮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524********1913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4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589" w:right="39" w:hanging="535"/>
              <w:spacing w:before="43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429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9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水良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321********6615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9.83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36.7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9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钟苑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群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321********6649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伟强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75.9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伟忠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321********6611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12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31.8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3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5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9" w:right="39" w:hanging="535"/>
              <w:spacing w:before="108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429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27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0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红寿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09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01****(1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4"/>
              <w:spacing w:before="27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45.24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145.</w:t>
            </w:r>
            <w:r>
              <w:rPr>
                <w:rFonts w:ascii="SimSun" w:hAnsi="SimSun" w:eastAsia="SimSun" w:cs="SimSun"/>
                <w:sz w:val="13"/>
                <w:szCs w:val="13"/>
              </w:rPr>
              <w:t>4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73</w:t>
            </w:r>
            <w:r>
              <w:rPr>
                <w:rFonts w:ascii="SimSun" w:hAnsi="SimSun" w:eastAsia="SimSun" w:cs="SimSun"/>
                <w:sz w:val="13"/>
                <w:szCs w:val="13"/>
              </w:rPr>
              <w:t>8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0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27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余道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平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07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01****(3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6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9" w:right="39" w:hanging="535"/>
              <w:spacing w:before="108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429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2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1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8" w:right="57" w:hanging="66"/>
              <w:spacing w:before="193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6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张洁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803********2968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4"/>
              <w:spacing w:before="27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483.6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6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3.38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497.7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08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27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张康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803********3439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42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7" w:right="39" w:hanging="163"/>
              <w:spacing w:before="19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字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8号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27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张凯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生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301********1114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4"/>
              <w:spacing w:before="27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488.6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7.34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44.54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0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27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10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静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402********9108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8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9" w:right="39" w:hanging="535"/>
              <w:spacing w:before="110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393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10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8" w:right="57" w:hanging="66"/>
              <w:spacing w:before="195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郑庆莲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301********1122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4"/>
              <w:spacing w:before="27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45.64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8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50.39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37.29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1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27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张宏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潮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524********1913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9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89" w:right="39" w:hanging="535"/>
              <w:spacing w:before="110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393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11</w:t>
            </w:r>
            <w:r>
              <w:rPr>
                <w:rFonts w:ascii="SimSun" w:hAnsi="SimSun" w:eastAsia="SimSun" w:cs="SimSun"/>
                <w:sz w:val="13"/>
                <w:szCs w:val="13"/>
                <w:spacing w:val="10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8" w:right="57" w:hanging="66"/>
              <w:spacing w:before="195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帮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307********1936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4"/>
              <w:spacing w:before="27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4.75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31.1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5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7.35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11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279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9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林嘉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利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9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307********1928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0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89" w:right="39" w:hanging="535"/>
              <w:spacing w:before="42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字</w:t>
            </w:r>
          </w:p>
          <w:p>
            <w:pPr>
              <w:ind w:left="393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12</w:t>
            </w:r>
            <w:r>
              <w:rPr>
                <w:rFonts w:ascii="SimSun" w:hAnsi="SimSun" w:eastAsia="SimSun" w:cs="SimSun"/>
                <w:sz w:val="13"/>
                <w:szCs w:val="13"/>
                <w:spacing w:val="10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赖永进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R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****(4)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00.84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6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4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50.21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71"/>
              <w:spacing w:before="16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06.72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赖国珍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29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****(3)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江伟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明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42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301********1319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83"/>
              <w:spacing w:before="15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16"/>
              <w:spacing w:before="15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1"/>
              <w:spacing w:before="15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33" w:line="20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33" w:line="20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0106********0424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33" w:line="20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曾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小青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33" w:line="20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301********0913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4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2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80"/>
              <w:spacing w:before="14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赖国莲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301********0927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9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胡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泽洲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522********1034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4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2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80"/>
              <w:spacing w:before="14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丽君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301********0949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肖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建民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32" w:line="21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62421********4738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4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2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1"/>
              <w:spacing w:before="14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31" w:line="21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吴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林娣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31" w:line="21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62421********4721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13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7"/>
              </w:rPr>
              <w:t>肖</w:t>
            </w:r>
            <w:r>
              <w:rPr>
                <w:rFonts w:ascii="SimSun" w:hAnsi="SimSun" w:eastAsia="SimSun" w:cs="SimSun"/>
                <w:sz w:val="13"/>
                <w:szCs w:val="13"/>
                <w:spacing w:val="-6"/>
              </w:rPr>
              <w:t>丹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3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62421********4720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15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5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5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11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7"/>
              </w:rPr>
              <w:t>肖</w:t>
            </w:r>
            <w:r>
              <w:rPr>
                <w:rFonts w:ascii="SimSun" w:hAnsi="SimSun" w:eastAsia="SimSun" w:cs="SimSun"/>
                <w:sz w:val="13"/>
                <w:szCs w:val="13"/>
                <w:spacing w:val="-6"/>
              </w:rPr>
              <w:t>锋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1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60802********0010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14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39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4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6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温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振荣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6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522********1031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9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71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80"/>
              <w:spacing w:before="19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11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1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4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4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301********2122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2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6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弥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旺怀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6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  <w:position w:val="1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2826********1910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44"/>
              <w:spacing w:before="18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160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80"/>
              <w:spacing w:before="18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31" w:line="21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淑珍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31" w:line="21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2826********1929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129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1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 w:right="39" w:hanging="129"/>
              <w:spacing w:before="2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拆合字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19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29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L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15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 w:right="57" w:hanging="66"/>
              <w:spacing w:before="2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黄庆峰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307********4118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08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54.7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54.7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9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54.7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789" w:right="504" w:bottom="572" w:left="561" w:header="0" w:footer="397" w:gutter="0"/>
        </w:sectPr>
        <w:rPr/>
      </w:pPr>
    </w:p>
    <w:tbl>
      <w:tblPr>
        <w:tblStyle w:val="2"/>
        <w:tblW w:w="108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"/>
        <w:gridCol w:w="1585"/>
        <w:gridCol w:w="664"/>
        <w:gridCol w:w="676"/>
        <w:gridCol w:w="787"/>
        <w:gridCol w:w="1333"/>
        <w:gridCol w:w="451"/>
        <w:gridCol w:w="703"/>
        <w:gridCol w:w="741"/>
        <w:gridCol w:w="535"/>
        <w:gridCol w:w="695"/>
        <w:gridCol w:w="731"/>
        <w:gridCol w:w="760"/>
        <w:gridCol w:w="441"/>
        <w:gridCol w:w="447"/>
      </w:tblGrid>
      <w:tr>
        <w:trPr>
          <w:trHeight w:val="644" w:hRule="atLeast"/>
        </w:trPr>
        <w:tc>
          <w:tcPr>
            <w:tcW w:w="10828" w:type="dxa"/>
            <w:vAlign w:val="top"/>
            <w:gridSpan w:val="1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9"/>
              <w:spacing w:before="24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碧</w:t>
            </w: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岭街道沙湖整村统筹土地整备市政项目留用地权属、搬迁补偿和建筑物现状情况一览表</w:t>
            </w:r>
          </w:p>
        </w:tc>
      </w:tr>
      <w:tr>
        <w:trPr>
          <w:trHeight w:val="497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99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序</w:t>
            </w:r>
          </w:p>
          <w:p>
            <w:pPr>
              <w:ind w:left="77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合同编号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测绘编号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位置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权利人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身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份信息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0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房屋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性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质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建筑面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积</w:t>
            </w:r>
          </w:p>
          <w:p>
            <w:pPr>
              <w:ind w:left="160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(㎡)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择安置</w:t>
            </w:r>
          </w:p>
          <w:p>
            <w:pPr>
              <w:ind w:left="118"/>
              <w:spacing w:before="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回迁面</w:t>
            </w:r>
            <w:r>
              <w:rPr>
                <w:rFonts w:ascii="SimSun" w:hAnsi="SimSun" w:eastAsia="SimSun" w:cs="SimSun"/>
                <w:sz w:val="13"/>
                <w:szCs w:val="13"/>
              </w:rPr>
              <w:t>积</w:t>
            </w:r>
          </w:p>
          <w:p>
            <w:pPr>
              <w:ind w:left="179"/>
              <w:spacing w:before="6" w:line="20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52" w:hanging="123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回迁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基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底面积</w:t>
            </w:r>
          </w:p>
          <w:p>
            <w:pPr>
              <w:ind w:left="158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 w:right="13" w:hanging="137"/>
              <w:spacing w:before="17" w:line="227" w:lineRule="auto"/>
              <w:tabs>
                <w:tab w:val="left" w:leader="empty" w:pos="243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择货币补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偿面积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</w:rPr>
              <w:tab/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㎡)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94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其它补偿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情况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 w:right="70"/>
              <w:spacing w:before="9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筑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状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注</w:t>
            </w:r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83" w:right="39" w:hanging="129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拆合字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8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詹峰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301********1336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48.23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0.79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8.12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黄棉玲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301********2349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黄厚豪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304********0716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53.05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范丹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娜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582********6066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3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83" w:right="39" w:hanging="129"/>
              <w:spacing w:before="274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深坪坪山河整治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拆合字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L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14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38" w:right="57" w:hanging="66"/>
              <w:spacing w:before="4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黄庆峰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307********4118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143.79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24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17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143.79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160.24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74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黄慰欣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321********6636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俞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瑞婵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307********4128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4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8" w:right="39" w:hanging="194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2021)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[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12]</w:t>
            </w:r>
            <w:r>
              <w:rPr>
                <w:rFonts w:ascii="SimSun" w:hAnsi="SimSun" w:eastAsia="SimSun" w:cs="SimSun"/>
                <w:sz w:val="13"/>
                <w:szCs w:val="13"/>
              </w:rPr>
              <w:t>PSH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第001号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8" w:right="57" w:hanging="66"/>
              <w:spacing w:before="4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黄慰欣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321********6636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19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86.15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1"/>
              <w:spacing w:before="27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45.54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14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89.97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俞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瑞婵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307********4128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格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307********4127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2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阳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307********4129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2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5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73" w:hanging="27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SMJKC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2018)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2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I-01</w:t>
            </w:r>
          </w:p>
          <w:p>
            <w:pPr>
              <w:ind w:left="205"/>
              <w:spacing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I-05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黄竹坑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冠文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415.6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105.01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7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1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YAU</w:t>
            </w:r>
            <w:r>
              <w:rPr>
                <w:rFonts w:ascii="SimSun" w:hAnsi="SimSun" w:eastAsia="SimSun" w:cs="SimSun"/>
                <w:sz w:val="13"/>
                <w:szCs w:val="1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TSZ</w:t>
            </w:r>
            <w:r>
              <w:rPr>
                <w:rFonts w:ascii="SimSun" w:hAnsi="SimSun" w:eastAsia="SimSun" w:cs="SimSun"/>
                <w:sz w:val="13"/>
                <w:szCs w:val="1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YU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4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58*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****52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415.6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06" w:right="51" w:hanging="12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12号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right="144" w:hanging="136"/>
              <w:spacing w:before="134" w:line="26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GAO</w:t>
            </w: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YUE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OU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19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54*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****09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6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73" w:hanging="27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SMJKC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2018)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002号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I-02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黄竹坑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1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冠文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1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32.1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6.87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32.1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7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曾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银英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利霞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8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0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26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20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0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5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7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73" w:hanging="27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SMJKC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2018)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003号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I-03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黄竹坑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冠文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147.08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37.45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79.1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5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已拆除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曾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银英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321********6627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789" w:right="504" w:bottom="572" w:left="561" w:header="0" w:footer="397" w:gutter="0"/>
        </w:sectPr>
        <w:rPr/>
      </w:pPr>
    </w:p>
    <w:tbl>
      <w:tblPr>
        <w:tblStyle w:val="2"/>
        <w:tblW w:w="108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"/>
        <w:gridCol w:w="1585"/>
        <w:gridCol w:w="664"/>
        <w:gridCol w:w="676"/>
        <w:gridCol w:w="787"/>
        <w:gridCol w:w="1333"/>
        <w:gridCol w:w="451"/>
        <w:gridCol w:w="703"/>
        <w:gridCol w:w="741"/>
        <w:gridCol w:w="535"/>
        <w:gridCol w:w="695"/>
        <w:gridCol w:w="731"/>
        <w:gridCol w:w="760"/>
        <w:gridCol w:w="441"/>
        <w:gridCol w:w="447"/>
      </w:tblGrid>
      <w:tr>
        <w:trPr>
          <w:trHeight w:val="644" w:hRule="atLeast"/>
        </w:trPr>
        <w:tc>
          <w:tcPr>
            <w:tcW w:w="10828" w:type="dxa"/>
            <w:vAlign w:val="top"/>
            <w:gridSpan w:val="1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9"/>
              <w:spacing w:before="24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碧</w:t>
            </w: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岭街道沙湖整村统筹土地整备市政项目留用地权属、搬迁补偿和建筑物现状情况一览表</w:t>
            </w:r>
          </w:p>
        </w:tc>
      </w:tr>
      <w:tr>
        <w:trPr>
          <w:trHeight w:val="497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99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序</w:t>
            </w:r>
          </w:p>
          <w:p>
            <w:pPr>
              <w:ind w:left="77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合同编号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测绘编号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位置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权利人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身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份信息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0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房屋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性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质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建筑面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积</w:t>
            </w:r>
          </w:p>
          <w:p>
            <w:pPr>
              <w:ind w:left="160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(㎡)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择安置</w:t>
            </w:r>
          </w:p>
          <w:p>
            <w:pPr>
              <w:ind w:left="118"/>
              <w:spacing w:before="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回迁面</w:t>
            </w:r>
            <w:r>
              <w:rPr>
                <w:rFonts w:ascii="SimSun" w:hAnsi="SimSun" w:eastAsia="SimSun" w:cs="SimSun"/>
                <w:sz w:val="13"/>
                <w:szCs w:val="13"/>
              </w:rPr>
              <w:t>积</w:t>
            </w:r>
          </w:p>
          <w:p>
            <w:pPr>
              <w:ind w:left="179"/>
              <w:spacing w:before="6" w:line="20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52" w:hanging="123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回迁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基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底面积</w:t>
            </w:r>
          </w:p>
          <w:p>
            <w:pPr>
              <w:ind w:left="158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 w:right="13" w:hanging="137"/>
              <w:spacing w:before="17" w:line="227" w:lineRule="auto"/>
              <w:tabs>
                <w:tab w:val="left" w:leader="empty" w:pos="243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择货币补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偿面积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</w:rPr>
              <w:tab/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㎡)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94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其它补偿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情况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 w:right="70"/>
              <w:spacing w:before="9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筑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状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注</w:t>
            </w:r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8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73" w:hanging="27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SMJKC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2018)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004号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I-04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黄竹坑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冠文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321********6613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17.16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10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108.58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利霞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4.21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4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彩云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321********6647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9.47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4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1" w:hanging="205"/>
              <w:spacing w:before="42" w:line="20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CHEUNG</w:t>
            </w:r>
            <w:r>
              <w:rPr>
                <w:rFonts w:ascii="SimSun" w:hAnsi="SimSun" w:eastAsia="SimSun" w:cs="SimSun"/>
                <w:sz w:val="13"/>
                <w:szCs w:val="13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WEN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YIN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G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10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51*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****29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9.47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12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YAU</w:t>
            </w:r>
            <w:r>
              <w:rPr>
                <w:rFonts w:ascii="SimSun" w:hAnsi="SimSun" w:eastAsia="SimSun" w:cs="SimSun"/>
                <w:sz w:val="13"/>
                <w:szCs w:val="1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TSZ</w:t>
            </w:r>
            <w:r>
              <w:rPr>
                <w:rFonts w:ascii="SimSun" w:hAnsi="SimSun" w:eastAsia="SimSun" w:cs="SimSun"/>
                <w:sz w:val="13"/>
                <w:szCs w:val="1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YU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10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58*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****52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</w:t>
            </w:r>
            <w:r>
              <w:rPr>
                <w:rFonts w:ascii="SimSun" w:hAnsi="SimSun" w:eastAsia="SimSun" w:cs="SimSun"/>
                <w:sz w:val="13"/>
                <w:szCs w:val="13"/>
              </w:rPr>
              <w:t>.01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right="144" w:hanging="136"/>
              <w:spacing w:before="42" w:line="20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GAO</w:t>
            </w: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YUE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OU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10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54*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****09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45" w:line="19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19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659" w:right="41" w:hanging="610"/>
              <w:spacing w:before="230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508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</w:t>
            </w:r>
            <w:r>
              <w:rPr>
                <w:rFonts w:ascii="SimSun" w:hAnsi="SimSun" w:eastAsia="SimSun" w:cs="SimSun"/>
                <w:sz w:val="13"/>
                <w:szCs w:val="13"/>
              </w:rPr>
              <w:t>]1号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50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230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61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仕芬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61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321********6624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116.04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8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61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.51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30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7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文浩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7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07********271</w:t>
            </w: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X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94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116.04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94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4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659" w:right="41" w:hanging="610"/>
              <w:spacing w:before="43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508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</w:t>
            </w:r>
            <w:r>
              <w:rPr>
                <w:rFonts w:ascii="SimSun" w:hAnsi="SimSun" w:eastAsia="SimSun" w:cs="SimSun"/>
                <w:sz w:val="13"/>
                <w:szCs w:val="13"/>
              </w:rPr>
              <w:t>]2号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58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竹华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321********6616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3.77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3.77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3.77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5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1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39" w:hanging="161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2013)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深坪南坪三期拆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字[三方]第003号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19"/>
              <w:spacing w:before="4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55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56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57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3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林永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忠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3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321********6614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97.63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5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3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01.83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15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200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张仁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香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322********1722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73.7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林家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丽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307********4143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13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8.5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林家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慧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307********4127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13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8.5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2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2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 w:right="73" w:hanging="131"/>
              <w:spacing w:before="221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湖段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[2014]4号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53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13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妙媚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43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02****(2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3.13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30.5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9.35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36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22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3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50" w:right="41" w:hanging="301"/>
              <w:spacing w:before="276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段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[2014]5号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27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林明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04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A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92****(3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)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148.6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71.7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6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75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林良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05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A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77****(4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)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0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伟珍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04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****(4)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163.84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4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50" w:right="41" w:hanging="301"/>
              <w:spacing w:before="276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段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[2014]7号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66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27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仕芬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321********6624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.24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37.1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75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泳霞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7.84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妙媚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04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02****(2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3.52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659" w:right="41" w:hanging="610"/>
              <w:spacing w:before="43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508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</w:t>
            </w:r>
            <w:r>
              <w:rPr>
                <w:rFonts w:ascii="SimSun" w:hAnsi="SimSun" w:eastAsia="SimSun" w:cs="SimSun"/>
                <w:sz w:val="13"/>
                <w:szCs w:val="13"/>
              </w:rPr>
              <w:t>]8号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7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国新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73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303********1318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79.5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9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7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37.0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3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柏雅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40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303********1382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161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75.8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9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61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61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4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柏皓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4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307********4915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9.25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6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6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659" w:right="41" w:hanging="610"/>
              <w:spacing w:before="42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508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</w:t>
            </w:r>
            <w:r>
              <w:rPr>
                <w:rFonts w:ascii="SimSun" w:hAnsi="SimSun" w:eastAsia="SimSun" w:cs="SimSun"/>
                <w:sz w:val="13"/>
                <w:szCs w:val="13"/>
              </w:rPr>
              <w:t>]9号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84" w:firstLine="33"/>
              <w:spacing w:before="4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68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69</w:t>
            </w:r>
            <w:r>
              <w:rPr>
                <w:rFonts w:ascii="SimSun" w:hAnsi="SimSun" w:eastAsia="SimSun" w:cs="SimSun"/>
                <w:sz w:val="13"/>
                <w:szCs w:val="13"/>
              </w:rPr>
              <w:t>D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68</w:t>
            </w:r>
            <w:r>
              <w:rPr>
                <w:rFonts w:ascii="SimSun" w:hAnsi="SimSun" w:eastAsia="SimSun" w:cs="SimSun"/>
                <w:sz w:val="13"/>
                <w:szCs w:val="13"/>
              </w:rPr>
              <w:t>B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70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黄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竹坑黄</w:t>
            </w:r>
          </w:p>
          <w:p>
            <w:pPr>
              <w:ind w:left="207"/>
              <w:spacing w:before="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仕芬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321********6624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182.68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179.13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文浩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07********271</w:t>
            </w: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X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.32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文涛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307********2712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2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155.78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泳霞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307********1922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9.92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7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659" w:right="41" w:hanging="610"/>
              <w:spacing w:before="42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472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[2014]10号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69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黄二村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廖远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存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307********1918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04.35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0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5.59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2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17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89.72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廖碧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波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</w:rPr>
              <w:t>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廖碧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澄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307********1912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28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1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廖碧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海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106********4034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29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6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9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5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268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8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9" w:right="41" w:hanging="610"/>
              <w:spacing w:before="78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472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[2014]11号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65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" w:right="57" w:hanging="65"/>
              <w:spacing w:before="16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24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黄顺莲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47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C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****(7)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24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2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37.8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5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2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76.4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7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268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2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5.49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7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162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789" w:right="504" w:bottom="572" w:left="561" w:header="0" w:footer="397" w:gutter="0"/>
        </w:sectPr>
        <w:rPr/>
      </w:pPr>
    </w:p>
    <w:tbl>
      <w:tblPr>
        <w:tblStyle w:val="2"/>
        <w:tblW w:w="108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"/>
        <w:gridCol w:w="1585"/>
        <w:gridCol w:w="664"/>
        <w:gridCol w:w="676"/>
        <w:gridCol w:w="787"/>
        <w:gridCol w:w="1333"/>
        <w:gridCol w:w="451"/>
        <w:gridCol w:w="703"/>
        <w:gridCol w:w="741"/>
        <w:gridCol w:w="535"/>
        <w:gridCol w:w="695"/>
        <w:gridCol w:w="731"/>
        <w:gridCol w:w="760"/>
        <w:gridCol w:w="441"/>
        <w:gridCol w:w="447"/>
      </w:tblGrid>
      <w:tr>
        <w:trPr>
          <w:trHeight w:val="644" w:hRule="atLeast"/>
        </w:trPr>
        <w:tc>
          <w:tcPr>
            <w:tcW w:w="10828" w:type="dxa"/>
            <w:vAlign w:val="top"/>
            <w:gridSpan w:val="1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9"/>
              <w:spacing w:before="24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碧</w:t>
            </w: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岭街道沙湖整村统筹土地整备市政项目留用地权属、搬迁补偿和建筑物现状情况一览表</w:t>
            </w:r>
          </w:p>
        </w:tc>
      </w:tr>
      <w:tr>
        <w:trPr>
          <w:trHeight w:val="496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99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序</w:t>
            </w:r>
          </w:p>
          <w:p>
            <w:pPr>
              <w:ind w:left="77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合同编号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测绘编号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位置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权利人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身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份信息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0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房屋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性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质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建筑面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积</w:t>
            </w:r>
          </w:p>
          <w:p>
            <w:pPr>
              <w:ind w:left="160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(㎡)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择安置</w:t>
            </w:r>
          </w:p>
          <w:p>
            <w:pPr>
              <w:ind w:left="118"/>
              <w:spacing w:before="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回迁面</w:t>
            </w:r>
            <w:r>
              <w:rPr>
                <w:rFonts w:ascii="SimSun" w:hAnsi="SimSun" w:eastAsia="SimSun" w:cs="SimSun"/>
                <w:sz w:val="13"/>
                <w:szCs w:val="13"/>
              </w:rPr>
              <w:t>积</w:t>
            </w:r>
          </w:p>
          <w:p>
            <w:pPr>
              <w:ind w:left="179"/>
              <w:spacing w:before="6" w:line="20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52" w:hanging="123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回迁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基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底面积</w:t>
            </w:r>
          </w:p>
          <w:p>
            <w:pPr>
              <w:ind w:left="158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 w:right="13" w:hanging="137"/>
              <w:spacing w:before="16" w:line="227" w:lineRule="auto"/>
              <w:tabs>
                <w:tab w:val="left" w:leader="empty" w:pos="243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择货币补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偿面积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</w:rPr>
              <w:tab/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㎡)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94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其它补偿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情况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 w:right="70"/>
              <w:spacing w:before="9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筑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状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注</w:t>
            </w:r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9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659" w:right="41" w:hanging="610"/>
              <w:spacing w:before="42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472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[2014]12号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51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37" w:right="57" w:hanging="65"/>
              <w:spacing w:before="43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妙媚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03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02****(2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4.65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97.78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9.08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7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林凯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维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103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Z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46****(</w:t>
            </w:r>
            <w:r>
              <w:rPr>
                <w:rFonts w:ascii="SimSun" w:hAnsi="SimSun" w:eastAsia="SimSun" w:cs="SimSun"/>
                <w:sz w:val="13"/>
                <w:szCs w:val="13"/>
              </w:rPr>
              <w:t>A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)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70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林丽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雅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104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Z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****(7)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70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泳晴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307********1926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155.75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5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泳霞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4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57.9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9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泳森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307********2014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0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云娟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05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83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****(2)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6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2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09.08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30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9" w:right="41" w:hanging="610"/>
              <w:spacing w:before="117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坪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办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征收南坪三期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(沙湖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段)</w:t>
            </w:r>
          </w:p>
          <w:p>
            <w:pPr>
              <w:ind w:left="472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[2014]14号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67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" w:right="57" w:hanging="65"/>
              <w:spacing w:before="202" w:line="25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黄一村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张伟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清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34****(2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37.5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76.8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5.61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18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201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222" w:line="19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31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FX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00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84"/>
              <w:spacing w:before="59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450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451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NP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452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" w:right="57" w:hanging="5"/>
              <w:spacing w:before="35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南坪三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期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8"/>
              </w:rPr>
              <w:t>沙湖社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区地段)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20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钟启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明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0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321********6612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/>
              <w:spacing w:before="2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418.6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2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20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2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80.65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22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418.6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36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12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32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39" w:hanging="96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2017)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深坪坪盐通道拆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合字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(碧岭)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第001号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03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05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曾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国晶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307********1917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164.13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118.23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.33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76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刘春英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307********1924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06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曾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国晶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307********1917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4.62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27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33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 w:right="141" w:hanging="206"/>
              <w:spacing w:before="66" w:line="24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2020)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54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5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晓晖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50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301********3626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5.77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71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73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50.44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 w:right="143" w:hanging="206"/>
              <w:spacing w:before="18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0"/>
              </w:rPr>
              <w:t>深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坪沙湖整村统筹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2020)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002号</w:t>
            </w:r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27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俊超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7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523********6793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65.13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42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34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56" w:right="141" w:hanging="206"/>
              <w:spacing w:before="194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2019)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003号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25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110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36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碧路271</w:t>
            </w:r>
          </w:p>
          <w:p>
            <w:pPr>
              <w:ind w:left="276"/>
              <w:spacing w:before="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321********6620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0"/>
              <w:spacing w:before="278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186.11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168.74</w:t>
            </w:r>
          </w:p>
        </w:tc>
        <w:tc>
          <w:tcPr>
            <w:tcW w:w="5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43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2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8.68</w:t>
            </w:r>
          </w:p>
        </w:tc>
        <w:tc>
          <w:tcPr>
            <w:tcW w:w="73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31.6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0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193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竹林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21********661</w:t>
            </w: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X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35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141" w:hanging="206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2019)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004号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71" w:hanging="66"/>
              <w:spacing w:before="42" w:line="25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30、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31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6" w:right="24" w:hanging="24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碧路297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刘志权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423********4419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23.72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98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0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149.08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燕美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423********4424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127.85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9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嘉琪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301********8370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127.85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9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7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珏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900********3357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127.85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刘奕泅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423********4419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嘉铭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304********4636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嘉欣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304********4665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7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7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徐霞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41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829********2446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9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8.15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6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74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平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423********4414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9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198.8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6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36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56" w:right="141" w:hanging="206"/>
              <w:spacing w:before="275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2019)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71" w:hanging="66"/>
              <w:spacing w:before="42" w:line="26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27、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28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6" w:right="24" w:hanging="240"/>
              <w:spacing w:before="275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碧路301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4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俊香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47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46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029********8029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87.01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68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161.01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70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5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122.17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69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91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274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4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邹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48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222********2410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69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6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71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5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7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12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37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 w:right="141" w:hanging="206"/>
              <w:spacing w:before="24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>JHP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2019)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002号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3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HP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-</w:t>
            </w:r>
            <w:r>
              <w:rPr>
                <w:rFonts w:ascii="SimSun" w:hAnsi="SimSun" w:eastAsia="SimSun" w:cs="SimSun"/>
                <w:sz w:val="13"/>
                <w:szCs w:val="13"/>
              </w:rPr>
              <w:t>Y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29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 w:right="23" w:hanging="240"/>
              <w:spacing w:before="24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碧路299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黄国倍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8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423********3315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3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27.37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3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7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75.03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30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5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"/>
              <w:spacing w:before="129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107.52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3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21" w:line="22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24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38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77" w:right="242" w:hanging="24"/>
              <w:spacing w:before="19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PSDD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2019)005号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PS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5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"/>
              <w:spacing w:before="10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69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屋路13</w:t>
            </w:r>
          </w:p>
          <w:p>
            <w:pPr>
              <w:ind w:left="276"/>
              <w:spacing w:before="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10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军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0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0204********0013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95"/>
              <w:spacing w:before="27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165.94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06.00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2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2.97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08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7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19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0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叶文杖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6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07********481</w:t>
            </w: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X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7.40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29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39</w:t>
            </w:r>
          </w:p>
        </w:tc>
        <w:tc>
          <w:tcPr>
            <w:tcW w:w="1585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77" w:right="242" w:hanging="24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PSDD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2019)003号</w:t>
            </w:r>
          </w:p>
        </w:tc>
        <w:tc>
          <w:tcPr>
            <w:tcW w:w="664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PS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6</w:t>
            </w:r>
          </w:p>
        </w:tc>
        <w:tc>
          <w:tcPr>
            <w:tcW w:w="676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69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屋路13</w:t>
            </w:r>
          </w:p>
          <w:p>
            <w:pPr>
              <w:ind w:left="276"/>
              <w:spacing w:before="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8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建棠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28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H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08****(3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</w:p>
        </w:tc>
        <w:tc>
          <w:tcPr>
            <w:tcW w:w="451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163.12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15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51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9.79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5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8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常爱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阳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29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0382********3712</w:t>
            </w:r>
          </w:p>
        </w:tc>
        <w:tc>
          <w:tcPr>
            <w:tcW w:w="4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50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154.75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51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50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7"/>
              <w:spacing w:before="10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程治惠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107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43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681********4627</w:t>
            </w:r>
          </w:p>
        </w:tc>
        <w:tc>
          <w:tcPr>
            <w:tcW w:w="4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28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154.75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29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2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left="195"/>
              <w:spacing w:before="12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建辉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29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E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****(9)</w:t>
            </w:r>
          </w:p>
        </w:tc>
        <w:tc>
          <w:tcPr>
            <w:tcW w:w="4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left="240"/>
              <w:spacing w:before="151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12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51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789" w:right="504" w:bottom="572" w:left="561" w:header="0" w:footer="397" w:gutter="0"/>
        </w:sectPr>
        <w:rPr/>
      </w:pPr>
    </w:p>
    <w:tbl>
      <w:tblPr>
        <w:tblStyle w:val="2"/>
        <w:tblW w:w="108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"/>
        <w:gridCol w:w="1585"/>
        <w:gridCol w:w="664"/>
        <w:gridCol w:w="676"/>
        <w:gridCol w:w="787"/>
        <w:gridCol w:w="1333"/>
        <w:gridCol w:w="451"/>
        <w:gridCol w:w="703"/>
        <w:gridCol w:w="741"/>
        <w:gridCol w:w="535"/>
        <w:gridCol w:w="695"/>
        <w:gridCol w:w="731"/>
        <w:gridCol w:w="760"/>
        <w:gridCol w:w="441"/>
        <w:gridCol w:w="447"/>
      </w:tblGrid>
      <w:tr>
        <w:trPr>
          <w:trHeight w:val="644" w:hRule="atLeast"/>
        </w:trPr>
        <w:tc>
          <w:tcPr>
            <w:tcW w:w="10828" w:type="dxa"/>
            <w:vAlign w:val="top"/>
            <w:gridSpan w:val="1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9"/>
              <w:spacing w:before="24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碧</w:t>
            </w:r>
            <w:r>
              <w:rPr>
                <w:rFonts w:ascii="SimSun" w:hAnsi="SimSun" w:eastAsia="SimSun" w:cs="SimSun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岭街道沙湖整村统筹土地整备市政项目留用地权属、搬迁补偿和建筑物现状情况一览表</w:t>
            </w:r>
          </w:p>
        </w:tc>
      </w:tr>
      <w:tr>
        <w:trPr>
          <w:trHeight w:val="496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99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序</w:t>
            </w:r>
          </w:p>
          <w:p>
            <w:pPr>
              <w:ind w:left="77"/>
              <w:spacing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合同编号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测绘编号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位置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权利人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身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份信息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0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房屋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性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质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建筑面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积</w:t>
            </w:r>
          </w:p>
          <w:p>
            <w:pPr>
              <w:ind w:left="160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(㎡)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6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择安置</w:t>
            </w:r>
          </w:p>
          <w:p>
            <w:pPr>
              <w:ind w:left="118"/>
              <w:spacing w:before="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回迁面</w:t>
            </w:r>
            <w:r>
              <w:rPr>
                <w:rFonts w:ascii="SimSun" w:hAnsi="SimSun" w:eastAsia="SimSun" w:cs="SimSun"/>
                <w:sz w:val="13"/>
                <w:szCs w:val="13"/>
              </w:rPr>
              <w:t>积</w:t>
            </w:r>
          </w:p>
          <w:p>
            <w:pPr>
              <w:ind w:left="179"/>
              <w:spacing w:before="6" w:line="20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52" w:hanging="123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回迁</w:t>
            </w:r>
            <w:r>
              <w:rPr>
                <w:rFonts w:ascii="SimSun" w:hAnsi="SimSun" w:eastAsia="SimSun" w:cs="SimSun"/>
                <w:sz w:val="13"/>
                <w:szCs w:val="13"/>
              </w:rPr>
              <w:t>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块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99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基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底面积</w:t>
            </w:r>
          </w:p>
          <w:p>
            <w:pPr>
              <w:ind w:left="158"/>
              <w:spacing w:before="6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0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19"/>
              </w:rPr>
              <w:t>㎡)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 w:right="13" w:hanging="137"/>
              <w:spacing w:before="16" w:line="227" w:lineRule="auto"/>
              <w:tabs>
                <w:tab w:val="left" w:leader="empty" w:pos="243"/>
              </w:tabs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择货币补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偿面积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</w:rPr>
              <w:tab/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㎡)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94" w:hanging="136"/>
              <w:spacing w:before="100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其它补偿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情况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 w:right="70"/>
              <w:spacing w:before="99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筑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状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8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备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注</w:t>
            </w:r>
          </w:p>
        </w:tc>
      </w:tr>
      <w:tr>
        <w:trPr>
          <w:trHeight w:val="703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0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 w:right="242" w:hanging="24"/>
              <w:spacing w:before="205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PSDD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2019)004号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PS</w:t>
            </w:r>
            <w:r>
              <w:rPr>
                <w:rFonts w:ascii="SimSun" w:hAnsi="SimSun" w:eastAsia="SimSun" w:cs="SimSun"/>
                <w:sz w:val="13"/>
                <w:szCs w:val="13"/>
                <w:spacing w:val="9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6-1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 w:right="57" w:hanging="66"/>
              <w:spacing w:before="204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新屋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路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建辉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E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9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****(9)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4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30.8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42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77.1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42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30.8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4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26" w:firstLine="2"/>
              <w:spacing w:before="122" w:line="25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9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70" w:hanging="60"/>
              <w:spacing w:before="204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46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1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77" w:right="242" w:hanging="24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深坪沙湖整村统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筹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PSDD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2019)001号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19" w:firstLine="70"/>
              <w:spacing w:before="42" w:line="26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PS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PS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8-1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69"/>
              <w:spacing w:before="7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屋路13</w:t>
            </w:r>
          </w:p>
          <w:p>
            <w:pPr>
              <w:ind w:left="276"/>
              <w:spacing w:before="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文霞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440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07********192</w:t>
            </w: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X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祖屋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08.83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100.00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4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2" w:line="19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114.53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3" w:line="25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奕强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100.00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5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文业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2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307********1939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100.00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5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7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景科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307********1931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4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100.00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5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4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73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李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球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3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321********6615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4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100.02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5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46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2</w:t>
            </w:r>
          </w:p>
        </w:tc>
        <w:tc>
          <w:tcPr>
            <w:tcW w:w="158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108" w:hanging="242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9"/>
              </w:rPr>
              <w:t>深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坪沙湖整村统筹</w:t>
            </w:r>
            <w:r>
              <w:rPr>
                <w:rFonts w:ascii="SimSun" w:hAnsi="SimSun" w:eastAsia="SimSun" w:cs="SimSun"/>
                <w:sz w:val="13"/>
                <w:szCs w:val="13"/>
              </w:rPr>
              <w:t>ETGY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2018)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001号</w:t>
            </w:r>
          </w:p>
        </w:tc>
        <w:tc>
          <w:tcPr>
            <w:tcW w:w="66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ET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06</w:t>
            </w:r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7" w:hanging="79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同富</w:t>
            </w:r>
            <w:r>
              <w:rPr>
                <w:rFonts w:ascii="SimSun" w:hAnsi="SimSun" w:eastAsia="SimSun" w:cs="SimSun"/>
                <w:sz w:val="13"/>
                <w:szCs w:val="13"/>
              </w:rPr>
              <w:t>路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刘佐朋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4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526********1036</w:t>
            </w:r>
          </w:p>
        </w:tc>
        <w:tc>
          <w:tcPr>
            <w:tcW w:w="45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6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4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3.42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0.0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0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7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无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回迁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43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26.35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7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7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刘锡兰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4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526********1047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5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143.63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7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5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刘伟龙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222********1015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143.63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7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刘双龙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6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222********1012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7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143.63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8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7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5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刘秀丽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6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222********1043</w:t>
            </w:r>
          </w:p>
        </w:tc>
        <w:tc>
          <w:tcPr>
            <w:tcW w:w="45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127.51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8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7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2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74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刘秀娟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75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222********1024</w:t>
            </w:r>
          </w:p>
        </w:tc>
        <w:tc>
          <w:tcPr>
            <w:tcW w:w="45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96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127.52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97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96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3" w:hRule="atLeast"/>
        </w:trPr>
        <w:tc>
          <w:tcPr>
            <w:tcW w:w="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46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3</w:t>
            </w:r>
          </w:p>
        </w:tc>
        <w:tc>
          <w:tcPr>
            <w:tcW w:w="1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356" w:right="108" w:hanging="242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9"/>
              </w:rPr>
              <w:t>深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坪沙湖整村统筹</w:t>
            </w:r>
            <w:r>
              <w:rPr>
                <w:rFonts w:ascii="SimSun" w:hAnsi="SimSun" w:eastAsia="SimSun" w:cs="SimSun"/>
                <w:sz w:val="13"/>
                <w:szCs w:val="13"/>
              </w:rPr>
              <w:t>ETGY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2019)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001号</w:t>
            </w:r>
          </w:p>
        </w:tc>
        <w:tc>
          <w:tcPr>
            <w:tcW w:w="6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ET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07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沙湖社区</w:t>
            </w:r>
          </w:p>
          <w:p>
            <w:pPr>
              <w:ind w:left="48"/>
              <w:spacing w:before="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同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裕路111</w:t>
            </w:r>
          </w:p>
          <w:p>
            <w:pPr>
              <w:ind w:left="276"/>
              <w:spacing w:before="7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号</w:t>
            </w:r>
          </w:p>
        </w:tc>
        <w:tc>
          <w:tcPr>
            <w:tcW w:w="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43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廖拥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民</w:t>
            </w:r>
          </w:p>
        </w:tc>
        <w:tc>
          <w:tcPr>
            <w:tcW w:w="13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42" w:line="175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  <w:position w:val="1"/>
              </w:rPr>
              <w:t>44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  <w:position w:val="1"/>
              </w:rPr>
              <w:t>0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  <w:position w:val="1"/>
              </w:rPr>
              <w:t>307********1910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42" w:line="23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宅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84.93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84.93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42" w:line="190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7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43" w:line="19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187.68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42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0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26" w:firstLine="2"/>
              <w:spacing w:before="43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货币补偿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按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协议执行</w:t>
            </w:r>
          </w:p>
          <w:p>
            <w:pPr>
              <w:ind w:left="335"/>
              <w:spacing w:before="66" w:line="67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position w:val="1"/>
              </w:rPr>
              <w:t>。</w:t>
            </w:r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70" w:hanging="60"/>
              <w:spacing w:before="42" w:line="25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已</w:t>
            </w:r>
            <w:r>
              <w:rPr>
                <w:rFonts w:ascii="SimSun" w:hAnsi="SimSun" w:eastAsia="SimSun" w:cs="SimSun"/>
                <w:sz w:val="13"/>
                <w:szCs w:val="13"/>
                <w:spacing w:val="-4"/>
              </w:rPr>
              <w:t>拆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</w:rPr>
              <w:t>除</w:t>
            </w:r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5775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7"/>
              <w:spacing w:before="123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合计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"/>
              <w:spacing w:before="146" w:line="19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18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542.37</w:t>
            </w:r>
          </w:p>
        </w:tc>
        <w:tc>
          <w:tcPr>
            <w:tcW w:w="7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47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9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8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69.78</w:t>
            </w:r>
          </w:p>
        </w:tc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147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5825.7</w:t>
            </w:r>
          </w:p>
        </w:tc>
        <w:tc>
          <w:tcPr>
            <w:tcW w:w="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/>
              <w:spacing w:before="146" w:line="19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051.15</w:t>
            </w:r>
          </w:p>
        </w:tc>
        <w:tc>
          <w:tcPr>
            <w:tcW w:w="7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5" w:h="16837"/>
      <w:pgMar w:top="789" w:right="504" w:bottom="572" w:left="561" w:header="0" w:footer="3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23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1"/>
      </w:rPr>
      <w:t>第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  <w:spacing w:val="1"/>
      </w:rPr>
      <w:t>1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，共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5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23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1"/>
      </w:rPr>
      <w:t>第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  <w:spacing w:val="1"/>
      </w:rPr>
      <w:t>2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，共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5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23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1"/>
      </w:rPr>
      <w:t>第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  <w:spacing w:val="1"/>
      </w:rPr>
      <w:t>3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，共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5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23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1"/>
      </w:rPr>
      <w:t>第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  <w:spacing w:val="1"/>
      </w:rPr>
      <w:t>4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，共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5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23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1"/>
      </w:rPr>
      <w:t>第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  <w:spacing w:val="1"/>
      </w:rPr>
      <w:t>5</w:t>
    </w:r>
    <w:r>
      <w:rPr>
        <w:rFonts w:ascii="SimSun" w:hAnsi="SimSun" w:eastAsia="SimSun" w:cs="SimSun"/>
        <w:sz w:val="14"/>
        <w:szCs w:val="14"/>
        <w:spacing w:val="1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，共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5</w:t>
    </w:r>
    <w:r>
      <w:rPr>
        <w:rFonts w:ascii="SimSun" w:hAnsi="SimSun" w:eastAsia="SimSun" w:cs="SimSun"/>
        <w:sz w:val="14"/>
        <w:szCs w:val="14"/>
      </w:rPr>
      <w:t xml:space="preserve"> </w:t>
    </w:r>
    <w:r>
      <w:rPr>
        <w:rFonts w:ascii="SimSun" w:hAnsi="SimSun" w:eastAsia="SimSun" w:cs="SimSun"/>
        <w:sz w:val="14"/>
        <w:szCs w:val="14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2023-06-12T10:22:10Z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2023-06-12T10:22:26</vt:filetime>
  </op:property>
</op:Properties>
</file>